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5910A" w14:textId="77777777" w:rsidR="0021436F" w:rsidRPr="0021436F" w:rsidRDefault="0021436F" w:rsidP="0021436F">
      <w:pPr>
        <w:bidi/>
        <w:rPr>
          <w:b/>
          <w:bCs/>
        </w:rPr>
      </w:pPr>
      <w:r w:rsidRPr="0021436F">
        <w:rPr>
          <w:b/>
          <w:bCs/>
          <w:rtl/>
        </w:rPr>
        <w:t>أسئلة عن العيد الوطني العماني</w:t>
      </w:r>
    </w:p>
    <w:p w14:paraId="67F9F34A" w14:textId="77777777" w:rsidR="0021436F" w:rsidRPr="0021436F" w:rsidRDefault="0021436F" w:rsidP="0021436F">
      <w:pPr>
        <w:bidi/>
      </w:pPr>
      <w:r w:rsidRPr="0021436F">
        <w:rPr>
          <w:rtl/>
        </w:rPr>
        <w:t>نقدم في الجدول الآتي مجموعة مميزة من الأسئلة والأجوبة عن العيد الوطني لسلطنة عُمان</w:t>
      </w:r>
      <w:r w:rsidRPr="0021436F">
        <w:t>:</w:t>
      </w:r>
    </w:p>
    <w:tbl>
      <w:tblPr>
        <w:tblW w:w="5000" w:type="pct"/>
        <w:tblCellMar>
          <w:top w:w="15" w:type="dxa"/>
          <w:left w:w="15" w:type="dxa"/>
          <w:bottom w:w="15" w:type="dxa"/>
          <w:right w:w="15" w:type="dxa"/>
        </w:tblCellMar>
        <w:tblLook w:val="04A0" w:firstRow="1" w:lastRow="0" w:firstColumn="1" w:lastColumn="0" w:noHBand="0" w:noVBand="1"/>
      </w:tblPr>
      <w:tblGrid>
        <w:gridCol w:w="4680"/>
        <w:gridCol w:w="4680"/>
      </w:tblGrid>
      <w:tr w:rsidR="0021436F" w:rsidRPr="0021436F" w14:paraId="6888B021" w14:textId="77777777" w:rsidTr="0021436F">
        <w:trPr>
          <w:trHeight w:val="525"/>
        </w:trPr>
        <w:tc>
          <w:tcPr>
            <w:tcW w:w="2500" w:type="pct"/>
            <w:vAlign w:val="center"/>
            <w:hideMark/>
          </w:tcPr>
          <w:p w14:paraId="7AF742BC" w14:textId="77777777" w:rsidR="0021436F" w:rsidRPr="0021436F" w:rsidRDefault="0021436F" w:rsidP="0021436F">
            <w:pPr>
              <w:bidi/>
            </w:pPr>
            <w:r w:rsidRPr="0021436F">
              <w:rPr>
                <w:b/>
                <w:bCs/>
                <w:rtl/>
              </w:rPr>
              <w:t>السؤال</w:t>
            </w:r>
          </w:p>
        </w:tc>
        <w:tc>
          <w:tcPr>
            <w:tcW w:w="2500" w:type="pct"/>
            <w:vAlign w:val="center"/>
            <w:hideMark/>
          </w:tcPr>
          <w:p w14:paraId="7AC812DD" w14:textId="77777777" w:rsidR="0021436F" w:rsidRPr="0021436F" w:rsidRDefault="0021436F" w:rsidP="0021436F">
            <w:pPr>
              <w:bidi/>
            </w:pPr>
            <w:r w:rsidRPr="0021436F">
              <w:rPr>
                <w:b/>
                <w:bCs/>
                <w:rtl/>
              </w:rPr>
              <w:t>الجواب</w:t>
            </w:r>
          </w:p>
        </w:tc>
      </w:tr>
      <w:tr w:rsidR="0021436F" w:rsidRPr="0021436F" w14:paraId="1E2F8C9E" w14:textId="77777777" w:rsidTr="0021436F">
        <w:trPr>
          <w:trHeight w:val="1065"/>
        </w:trPr>
        <w:tc>
          <w:tcPr>
            <w:tcW w:w="2500" w:type="pct"/>
            <w:vAlign w:val="center"/>
            <w:hideMark/>
          </w:tcPr>
          <w:p w14:paraId="5ED9C7F7" w14:textId="77777777" w:rsidR="0021436F" w:rsidRPr="0021436F" w:rsidRDefault="0021436F" w:rsidP="0021436F">
            <w:pPr>
              <w:bidi/>
            </w:pPr>
            <w:r w:rsidRPr="0021436F">
              <w:rPr>
                <w:rtl/>
              </w:rPr>
              <w:t>متى موعد اليوم الوطني العماني الرابع والخمسين بالتقويم الميلادي؟</w:t>
            </w:r>
          </w:p>
        </w:tc>
        <w:tc>
          <w:tcPr>
            <w:tcW w:w="2500" w:type="pct"/>
            <w:vAlign w:val="center"/>
            <w:hideMark/>
          </w:tcPr>
          <w:p w14:paraId="63D930BC" w14:textId="77777777" w:rsidR="0021436F" w:rsidRPr="0021436F" w:rsidRDefault="0021436F" w:rsidP="0021436F">
            <w:pPr>
              <w:bidi/>
            </w:pPr>
            <w:r w:rsidRPr="0021436F">
              <w:rPr>
                <w:rtl/>
              </w:rPr>
              <w:t>في يوم الاثنين الموافق ليوم الثامن عشر من شهر نوفمبر تشرين الثاني من عام 2024 ميلادية</w:t>
            </w:r>
            <w:r w:rsidRPr="0021436F">
              <w:t>.</w:t>
            </w:r>
          </w:p>
        </w:tc>
      </w:tr>
      <w:tr w:rsidR="0021436F" w:rsidRPr="0021436F" w14:paraId="61ACDF1D" w14:textId="77777777" w:rsidTr="0021436F">
        <w:trPr>
          <w:trHeight w:val="1065"/>
        </w:trPr>
        <w:tc>
          <w:tcPr>
            <w:tcW w:w="2500" w:type="pct"/>
            <w:vAlign w:val="center"/>
            <w:hideMark/>
          </w:tcPr>
          <w:p w14:paraId="21324797" w14:textId="77777777" w:rsidR="0021436F" w:rsidRPr="0021436F" w:rsidRDefault="0021436F" w:rsidP="0021436F">
            <w:pPr>
              <w:bidi/>
            </w:pPr>
            <w:r w:rsidRPr="0021436F">
              <w:rPr>
                <w:rtl/>
              </w:rPr>
              <w:t>متى موعد اليوم الوطني العماني الرابع والخمسين بالتقويم الهجري؟</w:t>
            </w:r>
          </w:p>
        </w:tc>
        <w:tc>
          <w:tcPr>
            <w:tcW w:w="2500" w:type="pct"/>
            <w:vAlign w:val="center"/>
            <w:hideMark/>
          </w:tcPr>
          <w:p w14:paraId="20F13C8E" w14:textId="77777777" w:rsidR="0021436F" w:rsidRPr="0021436F" w:rsidRDefault="0021436F" w:rsidP="0021436F">
            <w:pPr>
              <w:bidi/>
            </w:pPr>
            <w:r w:rsidRPr="0021436F">
              <w:rPr>
                <w:rtl/>
              </w:rPr>
              <w:t>في يوم الاثنين الموافق ليوم اسابع عشر من شهر جمادى الأولى من عام 1446 هجرية</w:t>
            </w:r>
            <w:r w:rsidRPr="0021436F">
              <w:t>.</w:t>
            </w:r>
          </w:p>
        </w:tc>
      </w:tr>
      <w:tr w:rsidR="0021436F" w:rsidRPr="0021436F" w14:paraId="5199E3C9" w14:textId="77777777" w:rsidTr="0021436F">
        <w:trPr>
          <w:trHeight w:val="5415"/>
        </w:trPr>
        <w:tc>
          <w:tcPr>
            <w:tcW w:w="2500" w:type="pct"/>
            <w:vAlign w:val="center"/>
            <w:hideMark/>
          </w:tcPr>
          <w:p w14:paraId="3FF838F9" w14:textId="77777777" w:rsidR="0021436F" w:rsidRPr="0021436F" w:rsidRDefault="0021436F" w:rsidP="0021436F">
            <w:pPr>
              <w:bidi/>
            </w:pPr>
            <w:r w:rsidRPr="0021436F">
              <w:rPr>
                <w:rtl/>
              </w:rPr>
              <w:t>لماذا يحتفل العمانيون باليوم الوطني العماني في يوم الثامن عشر من نوفمبر تشرين الثاني من كل عام؟</w:t>
            </w:r>
          </w:p>
        </w:tc>
        <w:tc>
          <w:tcPr>
            <w:tcW w:w="2500" w:type="pct"/>
            <w:vAlign w:val="center"/>
            <w:hideMark/>
          </w:tcPr>
          <w:p w14:paraId="30AE6F57" w14:textId="77777777" w:rsidR="0021436F" w:rsidRPr="0021436F" w:rsidRDefault="0021436F" w:rsidP="0021436F">
            <w:pPr>
              <w:bidi/>
            </w:pPr>
            <w:r w:rsidRPr="0021436F">
              <w:rPr>
                <w:rtl/>
              </w:rPr>
              <w:t>يحتفل العمانيون باليوم الوطني العُماني في يوم الثامن عشر من شهر نوفمبر تشرين الثاني من كل عام لسببين اثنين</w:t>
            </w:r>
            <w:r w:rsidRPr="0021436F">
              <w:t>:</w:t>
            </w:r>
          </w:p>
          <w:p w14:paraId="2EF23001" w14:textId="77777777" w:rsidR="0021436F" w:rsidRPr="0021436F" w:rsidRDefault="0021436F" w:rsidP="0021436F">
            <w:pPr>
              <w:numPr>
                <w:ilvl w:val="0"/>
                <w:numId w:val="1"/>
              </w:numPr>
              <w:bidi/>
            </w:pPr>
            <w:r w:rsidRPr="0021436F">
              <w:rPr>
                <w:b/>
                <w:bCs/>
                <w:rtl/>
              </w:rPr>
              <w:t>السبب الأول</w:t>
            </w:r>
            <w:r w:rsidRPr="0021436F">
              <w:rPr>
                <w:b/>
                <w:bCs/>
              </w:rPr>
              <w:t>:</w:t>
            </w:r>
            <w:r w:rsidRPr="0021436F">
              <w:t xml:space="preserve"> </w:t>
            </w:r>
            <w:r w:rsidRPr="0021436F">
              <w:rPr>
                <w:rtl/>
              </w:rPr>
              <w:t>أنّ استقلال عُمان تم في يوم الثامن عشر من نوفمبر تشرين الثاني من عام 1650م حين تم طرد البرتغاليين منها</w:t>
            </w:r>
            <w:r w:rsidRPr="0021436F">
              <w:t>.</w:t>
            </w:r>
          </w:p>
          <w:p w14:paraId="1C285036" w14:textId="77777777" w:rsidR="0021436F" w:rsidRPr="0021436F" w:rsidRDefault="0021436F" w:rsidP="0021436F">
            <w:pPr>
              <w:numPr>
                <w:ilvl w:val="0"/>
                <w:numId w:val="1"/>
              </w:numPr>
              <w:bidi/>
            </w:pPr>
            <w:r w:rsidRPr="0021436F">
              <w:rPr>
                <w:b/>
                <w:bCs/>
                <w:rtl/>
              </w:rPr>
              <w:t>السبب الثاني</w:t>
            </w:r>
            <w:r w:rsidRPr="0021436F">
              <w:rPr>
                <w:b/>
                <w:bCs/>
              </w:rPr>
              <w:t>:</w:t>
            </w:r>
            <w:r w:rsidRPr="0021436F">
              <w:t xml:space="preserve"> </w:t>
            </w:r>
            <w:r w:rsidRPr="0021436F">
              <w:rPr>
                <w:rtl/>
              </w:rPr>
              <w:t>أنّ السلطان قابوس سلطان عُمان السابق ولد في يوم الثامن عشر من شهر نوفمبر تشرين الثاني، وهو السلطان الذي حكم عُمان من عام 1970 حتّى توفي في عام 2020</w:t>
            </w:r>
            <w:r w:rsidRPr="0021436F">
              <w:t>.</w:t>
            </w:r>
          </w:p>
        </w:tc>
      </w:tr>
      <w:tr w:rsidR="0021436F" w:rsidRPr="0021436F" w14:paraId="54B59A97" w14:textId="77777777" w:rsidTr="0021436F">
        <w:trPr>
          <w:trHeight w:val="1605"/>
        </w:trPr>
        <w:tc>
          <w:tcPr>
            <w:tcW w:w="2500" w:type="pct"/>
            <w:vAlign w:val="center"/>
            <w:hideMark/>
          </w:tcPr>
          <w:p w14:paraId="17C46A64" w14:textId="77777777" w:rsidR="0021436F" w:rsidRPr="0021436F" w:rsidRDefault="0021436F" w:rsidP="0021436F">
            <w:pPr>
              <w:bidi/>
            </w:pPr>
            <w:r w:rsidRPr="0021436F">
              <w:rPr>
                <w:rtl/>
              </w:rPr>
              <w:t>متى نالت عُمان استقلالها؟</w:t>
            </w:r>
          </w:p>
        </w:tc>
        <w:tc>
          <w:tcPr>
            <w:tcW w:w="2500" w:type="pct"/>
            <w:vAlign w:val="center"/>
            <w:hideMark/>
          </w:tcPr>
          <w:p w14:paraId="65324608" w14:textId="77777777" w:rsidR="0021436F" w:rsidRPr="0021436F" w:rsidRDefault="0021436F" w:rsidP="0021436F">
            <w:pPr>
              <w:bidi/>
            </w:pPr>
            <w:r w:rsidRPr="0021436F">
              <w:rPr>
                <w:rtl/>
              </w:rPr>
              <w:t>نالت عُمان استقلالها في يوم الثامن عشر من نوفمبر تشرين الثاني من عام 1650م بعد أن تمكن العمانيون من طرد البرتغاليين من عُمان</w:t>
            </w:r>
            <w:r w:rsidRPr="0021436F">
              <w:t>.</w:t>
            </w:r>
          </w:p>
        </w:tc>
      </w:tr>
    </w:tbl>
    <w:p w14:paraId="55F86C18" w14:textId="77777777" w:rsidR="0021436F" w:rsidRPr="0021436F" w:rsidRDefault="0021436F" w:rsidP="0021436F">
      <w:pPr>
        <w:bidi/>
        <w:rPr>
          <w:b/>
          <w:bCs/>
        </w:rPr>
      </w:pPr>
      <w:r w:rsidRPr="0021436F">
        <w:rPr>
          <w:b/>
          <w:bCs/>
          <w:rtl/>
        </w:rPr>
        <w:t>أسئلة عامة عن سلطنة عمان 2024</w:t>
      </w:r>
    </w:p>
    <w:p w14:paraId="3657BB5F" w14:textId="77777777" w:rsidR="0021436F" w:rsidRPr="0021436F" w:rsidRDefault="0021436F" w:rsidP="0021436F">
      <w:pPr>
        <w:bidi/>
      </w:pPr>
      <w:r w:rsidRPr="0021436F">
        <w:rPr>
          <w:rtl/>
        </w:rPr>
        <w:t>بعد أن قدّمنا مجموعة من الأسئلة والأجوبة عن اليوم الوطني العُماني، فيما يأتي أسئلة عامة عن سلطنة عمان 2024:</w:t>
      </w:r>
    </w:p>
    <w:p w14:paraId="5EBBFF81" w14:textId="77777777" w:rsidR="0021436F" w:rsidRPr="0021436F" w:rsidRDefault="0021436F" w:rsidP="0021436F">
      <w:pPr>
        <w:numPr>
          <w:ilvl w:val="0"/>
          <w:numId w:val="2"/>
        </w:numPr>
        <w:bidi/>
      </w:pPr>
      <w:r w:rsidRPr="0021436F">
        <w:rPr>
          <w:b/>
          <w:bCs/>
          <w:rtl/>
        </w:rPr>
        <w:t>السؤال</w:t>
      </w:r>
      <w:r w:rsidRPr="0021436F">
        <w:rPr>
          <w:b/>
          <w:bCs/>
        </w:rPr>
        <w:t>:</w:t>
      </w:r>
      <w:r w:rsidRPr="0021436F">
        <w:t xml:space="preserve"> </w:t>
      </w:r>
      <w:r w:rsidRPr="0021436F">
        <w:rPr>
          <w:rtl/>
        </w:rPr>
        <w:t>من هو سلطان سلطنة عُمان الحالي؟</w:t>
      </w:r>
      <w:r w:rsidRPr="0021436F">
        <w:br/>
      </w:r>
      <w:r w:rsidRPr="0021436F">
        <w:rPr>
          <w:b/>
          <w:bCs/>
          <w:rtl/>
        </w:rPr>
        <w:t>الإجابة</w:t>
      </w:r>
      <w:r w:rsidRPr="0021436F">
        <w:rPr>
          <w:b/>
          <w:bCs/>
        </w:rPr>
        <w:t>:</w:t>
      </w:r>
      <w:r w:rsidRPr="0021436F">
        <w:t xml:space="preserve"> </w:t>
      </w:r>
      <w:r w:rsidRPr="0021436F">
        <w:rPr>
          <w:rtl/>
        </w:rPr>
        <w:t>هو السلطان هيثم بن طارق بن تيمور آل سعيد والذي حكم عُمان خلفًا للسلطان قابوس الذي توفي في سنة 2020</w:t>
      </w:r>
      <w:r w:rsidRPr="0021436F">
        <w:t>.</w:t>
      </w:r>
    </w:p>
    <w:p w14:paraId="6D45E974" w14:textId="77777777" w:rsidR="0021436F" w:rsidRPr="0021436F" w:rsidRDefault="0021436F" w:rsidP="0021436F">
      <w:pPr>
        <w:numPr>
          <w:ilvl w:val="0"/>
          <w:numId w:val="2"/>
        </w:numPr>
        <w:bidi/>
      </w:pPr>
      <w:r w:rsidRPr="0021436F">
        <w:rPr>
          <w:b/>
          <w:bCs/>
          <w:rtl/>
        </w:rPr>
        <w:lastRenderedPageBreak/>
        <w:t>السؤال</w:t>
      </w:r>
      <w:r w:rsidRPr="0021436F">
        <w:rPr>
          <w:b/>
          <w:bCs/>
        </w:rPr>
        <w:t>:</w:t>
      </w:r>
      <w:r w:rsidRPr="0021436F">
        <w:t xml:space="preserve"> </w:t>
      </w:r>
      <w:r w:rsidRPr="0021436F">
        <w:rPr>
          <w:rtl/>
        </w:rPr>
        <w:t>متى استلم السلطان هيثم بن طارق بن تيمور آل سعيد الحكم في سلطنة عُمان؟</w:t>
      </w:r>
      <w:r w:rsidRPr="0021436F">
        <w:br/>
      </w:r>
      <w:r w:rsidRPr="0021436F">
        <w:rPr>
          <w:b/>
          <w:bCs/>
          <w:rtl/>
        </w:rPr>
        <w:t>الإجابة</w:t>
      </w:r>
      <w:r w:rsidRPr="0021436F">
        <w:rPr>
          <w:b/>
          <w:bCs/>
        </w:rPr>
        <w:t>:</w:t>
      </w:r>
      <w:r w:rsidRPr="0021436F">
        <w:t xml:space="preserve"> </w:t>
      </w:r>
      <w:r w:rsidRPr="0021436F">
        <w:rPr>
          <w:rtl/>
        </w:rPr>
        <w:t>تولى السلطان هيثم بن طارق بن تيمور آل سعيد حكم سلطنة عُمان في يوم الحادي عشر من شهر يناير كانون الثاني من عام 2020 بعد أن توفي السلطان قابوس</w:t>
      </w:r>
      <w:r w:rsidRPr="0021436F">
        <w:t>.</w:t>
      </w:r>
    </w:p>
    <w:p w14:paraId="2E19EF11" w14:textId="77777777" w:rsidR="0021436F" w:rsidRPr="0021436F" w:rsidRDefault="0021436F" w:rsidP="0021436F">
      <w:pPr>
        <w:numPr>
          <w:ilvl w:val="0"/>
          <w:numId w:val="2"/>
        </w:numPr>
        <w:bidi/>
      </w:pPr>
      <w:r w:rsidRPr="0021436F">
        <w:rPr>
          <w:b/>
          <w:bCs/>
          <w:rtl/>
        </w:rPr>
        <w:t>السؤال</w:t>
      </w:r>
      <w:r w:rsidRPr="0021436F">
        <w:rPr>
          <w:b/>
          <w:bCs/>
        </w:rPr>
        <w:t>:</w:t>
      </w:r>
      <w:r w:rsidRPr="0021436F">
        <w:t xml:space="preserve"> </w:t>
      </w:r>
      <w:r w:rsidRPr="0021436F">
        <w:rPr>
          <w:rtl/>
        </w:rPr>
        <w:t>ما هي عاصمة سلطنة عُمان؟</w:t>
      </w:r>
      <w:r w:rsidRPr="0021436F">
        <w:br/>
      </w:r>
      <w:r w:rsidRPr="0021436F">
        <w:rPr>
          <w:b/>
          <w:bCs/>
          <w:rtl/>
        </w:rPr>
        <w:t>الإجابة</w:t>
      </w:r>
      <w:r w:rsidRPr="0021436F">
        <w:rPr>
          <w:b/>
          <w:bCs/>
        </w:rPr>
        <w:t>:</w:t>
      </w:r>
      <w:r w:rsidRPr="0021436F">
        <w:t xml:space="preserve"> </w:t>
      </w:r>
      <w:r w:rsidRPr="0021436F">
        <w:rPr>
          <w:rtl/>
        </w:rPr>
        <w:t>مسقط</w:t>
      </w:r>
      <w:r w:rsidRPr="0021436F">
        <w:t>.</w:t>
      </w:r>
    </w:p>
    <w:p w14:paraId="33F5369E" w14:textId="77777777" w:rsidR="0021436F" w:rsidRPr="0021436F" w:rsidRDefault="0021436F" w:rsidP="0021436F">
      <w:pPr>
        <w:numPr>
          <w:ilvl w:val="0"/>
          <w:numId w:val="2"/>
        </w:numPr>
        <w:bidi/>
      </w:pPr>
      <w:r w:rsidRPr="0021436F">
        <w:rPr>
          <w:b/>
          <w:bCs/>
          <w:rtl/>
        </w:rPr>
        <w:t>السؤال</w:t>
      </w:r>
      <w:r w:rsidRPr="0021436F">
        <w:rPr>
          <w:b/>
          <w:bCs/>
        </w:rPr>
        <w:t>:</w:t>
      </w:r>
      <w:r w:rsidRPr="0021436F">
        <w:t xml:space="preserve"> </w:t>
      </w:r>
      <w:r w:rsidRPr="0021436F">
        <w:rPr>
          <w:rtl/>
        </w:rPr>
        <w:t>أين هو موقع سلطنة عُمان على الخريطة؟</w:t>
      </w:r>
      <w:r w:rsidRPr="0021436F">
        <w:br/>
      </w:r>
      <w:r w:rsidRPr="0021436F">
        <w:rPr>
          <w:b/>
          <w:bCs/>
          <w:rtl/>
        </w:rPr>
        <w:t>الإجابة</w:t>
      </w:r>
      <w:r w:rsidRPr="0021436F">
        <w:rPr>
          <w:b/>
          <w:bCs/>
        </w:rPr>
        <w:t>:</w:t>
      </w:r>
      <w:r w:rsidRPr="0021436F">
        <w:t xml:space="preserve"> </w:t>
      </w:r>
      <w:r w:rsidRPr="0021436F">
        <w:rPr>
          <w:rtl/>
        </w:rPr>
        <w:t>تقع سلطنة عُمان في شمال شرق شبه الجزيرة العربية، أمّا قاريًا فهي جنوب غرب قارة آسيا</w:t>
      </w:r>
      <w:r w:rsidRPr="0021436F">
        <w:t>.</w:t>
      </w:r>
    </w:p>
    <w:p w14:paraId="613D2443" w14:textId="77777777" w:rsidR="0021436F" w:rsidRPr="0021436F" w:rsidRDefault="0021436F" w:rsidP="0021436F">
      <w:pPr>
        <w:bidi/>
        <w:rPr>
          <w:b/>
          <w:bCs/>
        </w:rPr>
      </w:pPr>
      <w:r w:rsidRPr="0021436F">
        <w:rPr>
          <w:b/>
          <w:bCs/>
          <w:rtl/>
        </w:rPr>
        <w:t>أسئلة ثقافية عن عمان</w:t>
      </w:r>
    </w:p>
    <w:p w14:paraId="01A50884" w14:textId="77777777" w:rsidR="0021436F" w:rsidRPr="0021436F" w:rsidRDefault="0021436F" w:rsidP="0021436F">
      <w:pPr>
        <w:bidi/>
      </w:pPr>
      <w:r w:rsidRPr="0021436F">
        <w:rPr>
          <w:rtl/>
        </w:rPr>
        <w:t>يقدّم الجدول الآتي مجموعة مميزة من الأسئلة الثقافية عن عُمان مع أجوبتها، حيث يُعدُّ كل سؤال وجواب بمثابة معلومة مميزة عن عُمان</w:t>
      </w:r>
      <w:r w:rsidRPr="0021436F">
        <w:t>:</w:t>
      </w:r>
    </w:p>
    <w:tbl>
      <w:tblPr>
        <w:tblW w:w="5000" w:type="pct"/>
        <w:tblCellMar>
          <w:top w:w="15" w:type="dxa"/>
          <w:left w:w="15" w:type="dxa"/>
          <w:bottom w:w="15" w:type="dxa"/>
          <w:right w:w="15" w:type="dxa"/>
        </w:tblCellMar>
        <w:tblLook w:val="04A0" w:firstRow="1" w:lastRow="0" w:firstColumn="1" w:lastColumn="0" w:noHBand="0" w:noVBand="1"/>
      </w:tblPr>
      <w:tblGrid>
        <w:gridCol w:w="4680"/>
        <w:gridCol w:w="4680"/>
      </w:tblGrid>
      <w:tr w:rsidR="0021436F" w:rsidRPr="0021436F" w14:paraId="45305C34" w14:textId="77777777" w:rsidTr="0021436F">
        <w:tc>
          <w:tcPr>
            <w:tcW w:w="2500" w:type="pct"/>
            <w:vAlign w:val="center"/>
            <w:hideMark/>
          </w:tcPr>
          <w:p w14:paraId="33447231" w14:textId="77777777" w:rsidR="0021436F" w:rsidRPr="0021436F" w:rsidRDefault="0021436F" w:rsidP="0021436F">
            <w:pPr>
              <w:bidi/>
            </w:pPr>
            <w:r w:rsidRPr="0021436F">
              <w:rPr>
                <w:b/>
                <w:bCs/>
                <w:rtl/>
              </w:rPr>
              <w:t>السؤال</w:t>
            </w:r>
          </w:p>
        </w:tc>
        <w:tc>
          <w:tcPr>
            <w:tcW w:w="2500" w:type="pct"/>
            <w:vAlign w:val="center"/>
            <w:hideMark/>
          </w:tcPr>
          <w:p w14:paraId="63DD8B28" w14:textId="77777777" w:rsidR="0021436F" w:rsidRPr="0021436F" w:rsidRDefault="0021436F" w:rsidP="0021436F">
            <w:pPr>
              <w:bidi/>
            </w:pPr>
            <w:r w:rsidRPr="0021436F">
              <w:rPr>
                <w:b/>
                <w:bCs/>
                <w:rtl/>
              </w:rPr>
              <w:t>الإجابة</w:t>
            </w:r>
          </w:p>
        </w:tc>
      </w:tr>
      <w:tr w:rsidR="0021436F" w:rsidRPr="0021436F" w14:paraId="494528AA" w14:textId="77777777" w:rsidTr="0021436F">
        <w:tc>
          <w:tcPr>
            <w:tcW w:w="2500" w:type="pct"/>
            <w:vAlign w:val="center"/>
            <w:hideMark/>
          </w:tcPr>
          <w:p w14:paraId="6B4E10CD" w14:textId="77777777" w:rsidR="0021436F" w:rsidRPr="0021436F" w:rsidRDefault="0021436F" w:rsidP="0021436F">
            <w:pPr>
              <w:bidi/>
            </w:pPr>
            <w:r w:rsidRPr="0021436F">
              <w:rPr>
                <w:rtl/>
              </w:rPr>
              <w:t>في أي يوم ولد السلطان قابوس سلطان سلطنة عُمان السابق؟</w:t>
            </w:r>
          </w:p>
        </w:tc>
        <w:tc>
          <w:tcPr>
            <w:tcW w:w="2500" w:type="pct"/>
            <w:vAlign w:val="center"/>
            <w:hideMark/>
          </w:tcPr>
          <w:p w14:paraId="2CE7877A" w14:textId="77777777" w:rsidR="0021436F" w:rsidRPr="0021436F" w:rsidRDefault="0021436F" w:rsidP="0021436F">
            <w:pPr>
              <w:bidi/>
            </w:pPr>
            <w:r w:rsidRPr="0021436F">
              <w:rPr>
                <w:rtl/>
              </w:rPr>
              <w:t>ولد السلطان قابوس في يوم الثامن عشر من شهر نوفمبر تشرين الثاني من عام 1940م ومات في يوم العاشر من شهر يناير كانون الثاني من عام 2020م، أي أنّه عاش قرابة الثمانين عامًا</w:t>
            </w:r>
            <w:r w:rsidRPr="0021436F">
              <w:t>.</w:t>
            </w:r>
          </w:p>
        </w:tc>
      </w:tr>
      <w:tr w:rsidR="0021436F" w:rsidRPr="0021436F" w14:paraId="2EB75950" w14:textId="77777777" w:rsidTr="0021436F">
        <w:tc>
          <w:tcPr>
            <w:tcW w:w="2500" w:type="pct"/>
            <w:vAlign w:val="center"/>
            <w:hideMark/>
          </w:tcPr>
          <w:p w14:paraId="7D35D753" w14:textId="77777777" w:rsidR="0021436F" w:rsidRPr="0021436F" w:rsidRDefault="0021436F" w:rsidP="0021436F">
            <w:pPr>
              <w:bidi/>
            </w:pPr>
            <w:r w:rsidRPr="0021436F">
              <w:rPr>
                <w:rtl/>
              </w:rPr>
              <w:t>كم سنة حكم السلطان قابوس سلطنة عُمان؟</w:t>
            </w:r>
          </w:p>
        </w:tc>
        <w:tc>
          <w:tcPr>
            <w:tcW w:w="2500" w:type="pct"/>
            <w:vAlign w:val="center"/>
            <w:hideMark/>
          </w:tcPr>
          <w:p w14:paraId="159275A1" w14:textId="77777777" w:rsidR="0021436F" w:rsidRPr="0021436F" w:rsidRDefault="0021436F" w:rsidP="0021436F">
            <w:pPr>
              <w:bidi/>
            </w:pPr>
            <w:r w:rsidRPr="0021436F">
              <w:rPr>
                <w:rtl/>
              </w:rPr>
              <w:t>حكم السلطان قابوس سلطنة عُمان نصف قرن من الزمن، وتحديدًا منذ عام 1970م حتّى عام 2020م</w:t>
            </w:r>
            <w:r w:rsidRPr="0021436F">
              <w:t>.</w:t>
            </w:r>
          </w:p>
        </w:tc>
      </w:tr>
      <w:tr w:rsidR="0021436F" w:rsidRPr="0021436F" w14:paraId="5502082F" w14:textId="77777777" w:rsidTr="0021436F">
        <w:tc>
          <w:tcPr>
            <w:tcW w:w="2500" w:type="pct"/>
            <w:vAlign w:val="center"/>
            <w:hideMark/>
          </w:tcPr>
          <w:p w14:paraId="4AEA11E7" w14:textId="77777777" w:rsidR="0021436F" w:rsidRPr="0021436F" w:rsidRDefault="0021436F" w:rsidP="0021436F">
            <w:pPr>
              <w:bidi/>
            </w:pPr>
            <w:r w:rsidRPr="0021436F">
              <w:rPr>
                <w:rtl/>
              </w:rPr>
              <w:t>في أي عام احتل البرتغاليون سلطن عُمان للمرة الأولى؟</w:t>
            </w:r>
          </w:p>
        </w:tc>
        <w:tc>
          <w:tcPr>
            <w:tcW w:w="2500" w:type="pct"/>
            <w:vAlign w:val="center"/>
            <w:hideMark/>
          </w:tcPr>
          <w:p w14:paraId="10BD9B78" w14:textId="77777777" w:rsidR="0021436F" w:rsidRPr="0021436F" w:rsidRDefault="0021436F" w:rsidP="0021436F">
            <w:pPr>
              <w:bidi/>
            </w:pPr>
            <w:r w:rsidRPr="0021436F">
              <w:rPr>
                <w:rtl/>
              </w:rPr>
              <w:t>تم احتلال عُمان من قبل البرتغاليين في بدايات القرن السادس عشر، وتحديدًا في شهر يوليو تموز من عام 1507م</w:t>
            </w:r>
            <w:r w:rsidRPr="0021436F">
              <w:t>.</w:t>
            </w:r>
          </w:p>
        </w:tc>
      </w:tr>
    </w:tbl>
    <w:p w14:paraId="4A00D8C0" w14:textId="77777777" w:rsidR="0021436F" w:rsidRPr="0021436F" w:rsidRDefault="0021436F" w:rsidP="0021436F">
      <w:pPr>
        <w:bidi/>
        <w:rPr>
          <w:b/>
          <w:bCs/>
        </w:rPr>
      </w:pPr>
      <w:r w:rsidRPr="0021436F">
        <w:rPr>
          <w:b/>
          <w:bCs/>
          <w:rtl/>
        </w:rPr>
        <w:t>أسئلة عن العيد الوطني العماني 54 مع الأجوبة</w:t>
      </w:r>
    </w:p>
    <w:p w14:paraId="1D882A40" w14:textId="77777777" w:rsidR="0021436F" w:rsidRPr="0021436F" w:rsidRDefault="0021436F" w:rsidP="0021436F">
      <w:pPr>
        <w:bidi/>
      </w:pPr>
      <w:r w:rsidRPr="0021436F">
        <w:rPr>
          <w:rtl/>
        </w:rPr>
        <w:t>نقدم في النقاط الآتيّة المزيد من الأسئلة عن العيد الوطني العُماني الثاني والخمسين مع الأجوبة</w:t>
      </w:r>
      <w:r w:rsidRPr="0021436F">
        <w:t>:</w:t>
      </w:r>
    </w:p>
    <w:p w14:paraId="0BC98D54" w14:textId="77777777" w:rsidR="0021436F" w:rsidRPr="0021436F" w:rsidRDefault="0021436F" w:rsidP="0021436F">
      <w:pPr>
        <w:numPr>
          <w:ilvl w:val="0"/>
          <w:numId w:val="3"/>
        </w:numPr>
        <w:bidi/>
      </w:pPr>
      <w:r w:rsidRPr="0021436F">
        <w:rPr>
          <w:b/>
          <w:bCs/>
          <w:rtl/>
        </w:rPr>
        <w:t>السؤال</w:t>
      </w:r>
      <w:r w:rsidRPr="0021436F">
        <w:rPr>
          <w:b/>
          <w:bCs/>
        </w:rPr>
        <w:t>:</w:t>
      </w:r>
      <w:r w:rsidRPr="0021436F">
        <w:t xml:space="preserve"> </w:t>
      </w:r>
      <w:r w:rsidRPr="0021436F">
        <w:rPr>
          <w:rtl/>
        </w:rPr>
        <w:t>متى تم تأسيس سلطنة عُمان الحالية الحديثة؟</w:t>
      </w:r>
      <w:r w:rsidRPr="0021436F">
        <w:br/>
      </w:r>
      <w:r w:rsidRPr="0021436F">
        <w:rPr>
          <w:b/>
          <w:bCs/>
          <w:rtl/>
        </w:rPr>
        <w:t>الإجابة</w:t>
      </w:r>
      <w:r w:rsidRPr="0021436F">
        <w:rPr>
          <w:b/>
          <w:bCs/>
        </w:rPr>
        <w:t>:</w:t>
      </w:r>
      <w:r w:rsidRPr="0021436F">
        <w:t xml:space="preserve"> </w:t>
      </w:r>
      <w:r w:rsidRPr="0021436F">
        <w:rPr>
          <w:rtl/>
        </w:rPr>
        <w:t>في يوم الثلاثين من شهر يوليو تموز من عام 1970م أي أنّ عمرها الحالي هو 54 سنة</w:t>
      </w:r>
      <w:r w:rsidRPr="0021436F">
        <w:t>.</w:t>
      </w:r>
    </w:p>
    <w:p w14:paraId="4E3F8C35" w14:textId="77777777" w:rsidR="0021436F" w:rsidRPr="0021436F" w:rsidRDefault="0021436F" w:rsidP="0021436F">
      <w:pPr>
        <w:numPr>
          <w:ilvl w:val="0"/>
          <w:numId w:val="3"/>
        </w:numPr>
        <w:bidi/>
      </w:pPr>
      <w:r w:rsidRPr="0021436F">
        <w:rPr>
          <w:b/>
          <w:bCs/>
          <w:rtl/>
        </w:rPr>
        <w:t>السؤال</w:t>
      </w:r>
      <w:r w:rsidRPr="0021436F">
        <w:rPr>
          <w:b/>
          <w:bCs/>
        </w:rPr>
        <w:t>:</w:t>
      </w:r>
      <w:r w:rsidRPr="0021436F">
        <w:t xml:space="preserve"> </w:t>
      </w:r>
      <w:r w:rsidRPr="0021436F">
        <w:rPr>
          <w:rtl/>
        </w:rPr>
        <w:t>ما هي أشهر أسماء سلطنة عمان عبر التاريخ؟</w:t>
      </w:r>
      <w:r w:rsidRPr="0021436F">
        <w:br/>
      </w:r>
      <w:r w:rsidRPr="0021436F">
        <w:rPr>
          <w:b/>
          <w:bCs/>
          <w:rtl/>
        </w:rPr>
        <w:t>الإجابة</w:t>
      </w:r>
      <w:r w:rsidRPr="0021436F">
        <w:rPr>
          <w:b/>
          <w:bCs/>
        </w:rPr>
        <w:t>:</w:t>
      </w:r>
      <w:r w:rsidRPr="0021436F">
        <w:t xml:space="preserve"> </w:t>
      </w:r>
      <w:r w:rsidRPr="0021436F">
        <w:rPr>
          <w:rtl/>
        </w:rPr>
        <w:t>أرض مجان ومزون وسلطنة عمان</w:t>
      </w:r>
      <w:r w:rsidRPr="0021436F">
        <w:t>.</w:t>
      </w:r>
    </w:p>
    <w:p w14:paraId="76F2AC09" w14:textId="77777777" w:rsidR="0021436F" w:rsidRPr="0021436F" w:rsidRDefault="0021436F" w:rsidP="0021436F">
      <w:pPr>
        <w:numPr>
          <w:ilvl w:val="0"/>
          <w:numId w:val="3"/>
        </w:numPr>
        <w:bidi/>
      </w:pPr>
      <w:r w:rsidRPr="0021436F">
        <w:rPr>
          <w:b/>
          <w:bCs/>
          <w:rtl/>
        </w:rPr>
        <w:t>السؤال</w:t>
      </w:r>
      <w:r w:rsidRPr="0021436F">
        <w:rPr>
          <w:b/>
          <w:bCs/>
        </w:rPr>
        <w:t>:</w:t>
      </w:r>
      <w:r w:rsidRPr="0021436F">
        <w:t xml:space="preserve"> </w:t>
      </w:r>
      <w:r w:rsidRPr="0021436F">
        <w:rPr>
          <w:rtl/>
        </w:rPr>
        <w:t>كم تبلغ مساحة سلطنة عُمان الحالية؟</w:t>
      </w:r>
      <w:r w:rsidRPr="0021436F">
        <w:br/>
      </w:r>
      <w:r w:rsidRPr="0021436F">
        <w:rPr>
          <w:b/>
          <w:bCs/>
          <w:rtl/>
        </w:rPr>
        <w:t>الإجابة</w:t>
      </w:r>
      <w:r w:rsidRPr="0021436F">
        <w:rPr>
          <w:b/>
          <w:bCs/>
        </w:rPr>
        <w:t>:</w:t>
      </w:r>
      <w:r w:rsidRPr="0021436F">
        <w:t xml:space="preserve"> </w:t>
      </w:r>
      <w:r w:rsidRPr="0021436F">
        <w:rPr>
          <w:rtl/>
        </w:rPr>
        <w:t>إن مساحة سلطنة عُمان الحالية هي حوالي 309.500 كم²</w:t>
      </w:r>
      <w:r w:rsidRPr="0021436F">
        <w:t>.</w:t>
      </w:r>
    </w:p>
    <w:p w14:paraId="56BECCDB" w14:textId="77777777" w:rsidR="0021436F" w:rsidRPr="0021436F" w:rsidRDefault="0021436F" w:rsidP="0021436F">
      <w:pPr>
        <w:numPr>
          <w:ilvl w:val="0"/>
          <w:numId w:val="3"/>
        </w:numPr>
        <w:bidi/>
      </w:pPr>
      <w:r w:rsidRPr="0021436F">
        <w:rPr>
          <w:b/>
          <w:bCs/>
          <w:rtl/>
        </w:rPr>
        <w:t>السؤال</w:t>
      </w:r>
      <w:r w:rsidRPr="0021436F">
        <w:rPr>
          <w:b/>
          <w:bCs/>
        </w:rPr>
        <w:t>:</w:t>
      </w:r>
      <w:r w:rsidRPr="0021436F">
        <w:t xml:space="preserve"> </w:t>
      </w:r>
      <w:r w:rsidRPr="0021436F">
        <w:rPr>
          <w:rtl/>
        </w:rPr>
        <w:t>كم طول سواحل سلطنة عُمان؟</w:t>
      </w:r>
      <w:r w:rsidRPr="0021436F">
        <w:br/>
      </w:r>
      <w:r w:rsidRPr="0021436F">
        <w:rPr>
          <w:b/>
          <w:bCs/>
          <w:rtl/>
        </w:rPr>
        <w:t>الإجابة</w:t>
      </w:r>
      <w:r w:rsidRPr="0021436F">
        <w:rPr>
          <w:b/>
          <w:bCs/>
        </w:rPr>
        <w:t>:</w:t>
      </w:r>
      <w:r w:rsidRPr="0021436F">
        <w:t xml:space="preserve"> </w:t>
      </w:r>
      <w:r w:rsidRPr="0021436F">
        <w:rPr>
          <w:rtl/>
        </w:rPr>
        <w:t>تمتد سواحل سلطنة عُمان على مسافة 3165 كم</w:t>
      </w:r>
      <w:r w:rsidRPr="0021436F">
        <w:t>.</w:t>
      </w:r>
    </w:p>
    <w:p w14:paraId="70C5C380" w14:textId="77777777" w:rsidR="0021436F" w:rsidRPr="0021436F" w:rsidRDefault="0021436F" w:rsidP="0021436F">
      <w:pPr>
        <w:bidi/>
        <w:rPr>
          <w:b/>
          <w:bCs/>
        </w:rPr>
      </w:pPr>
      <w:r w:rsidRPr="0021436F">
        <w:rPr>
          <w:b/>
          <w:bCs/>
          <w:rtl/>
        </w:rPr>
        <w:t>أسئلة عن العيد الوطني العماني للأطفال</w:t>
      </w:r>
    </w:p>
    <w:p w14:paraId="6DE9EC73" w14:textId="77777777" w:rsidR="0021436F" w:rsidRPr="0021436F" w:rsidRDefault="0021436F" w:rsidP="0021436F">
      <w:pPr>
        <w:bidi/>
      </w:pPr>
      <w:r w:rsidRPr="0021436F">
        <w:rPr>
          <w:rtl/>
        </w:rPr>
        <w:t>إنّ الأسئلة الآتية التي يعرضها هذا الجدول هي أسئلة عن العيد الوطني العُماني للأطفال</w:t>
      </w:r>
      <w:r w:rsidRPr="0021436F">
        <w:t>:</w:t>
      </w:r>
    </w:p>
    <w:tbl>
      <w:tblPr>
        <w:tblW w:w="5000" w:type="pct"/>
        <w:tblCellMar>
          <w:top w:w="15" w:type="dxa"/>
          <w:left w:w="15" w:type="dxa"/>
          <w:bottom w:w="15" w:type="dxa"/>
          <w:right w:w="15" w:type="dxa"/>
        </w:tblCellMar>
        <w:tblLook w:val="04A0" w:firstRow="1" w:lastRow="0" w:firstColumn="1" w:lastColumn="0" w:noHBand="0" w:noVBand="1"/>
      </w:tblPr>
      <w:tblGrid>
        <w:gridCol w:w="4680"/>
        <w:gridCol w:w="4680"/>
      </w:tblGrid>
      <w:tr w:rsidR="0021436F" w:rsidRPr="0021436F" w14:paraId="78AA176F" w14:textId="77777777" w:rsidTr="0021436F">
        <w:tc>
          <w:tcPr>
            <w:tcW w:w="2500" w:type="pct"/>
            <w:vAlign w:val="center"/>
            <w:hideMark/>
          </w:tcPr>
          <w:p w14:paraId="4220E7CC" w14:textId="77777777" w:rsidR="0021436F" w:rsidRPr="0021436F" w:rsidRDefault="0021436F" w:rsidP="0021436F">
            <w:pPr>
              <w:bidi/>
            </w:pPr>
            <w:r w:rsidRPr="0021436F">
              <w:rPr>
                <w:b/>
                <w:bCs/>
                <w:rtl/>
              </w:rPr>
              <w:t>السؤال</w:t>
            </w:r>
          </w:p>
        </w:tc>
        <w:tc>
          <w:tcPr>
            <w:tcW w:w="2500" w:type="pct"/>
            <w:vAlign w:val="center"/>
            <w:hideMark/>
          </w:tcPr>
          <w:p w14:paraId="036945DE" w14:textId="77777777" w:rsidR="0021436F" w:rsidRPr="0021436F" w:rsidRDefault="0021436F" w:rsidP="0021436F">
            <w:pPr>
              <w:bidi/>
            </w:pPr>
            <w:r w:rsidRPr="0021436F">
              <w:rPr>
                <w:b/>
                <w:bCs/>
                <w:rtl/>
              </w:rPr>
              <w:t>الإجابة</w:t>
            </w:r>
          </w:p>
        </w:tc>
      </w:tr>
      <w:tr w:rsidR="0021436F" w:rsidRPr="0021436F" w14:paraId="03F31FD4" w14:textId="77777777" w:rsidTr="0021436F">
        <w:tc>
          <w:tcPr>
            <w:tcW w:w="2500" w:type="pct"/>
            <w:vAlign w:val="center"/>
            <w:hideMark/>
          </w:tcPr>
          <w:p w14:paraId="3051E999" w14:textId="77777777" w:rsidR="0021436F" w:rsidRPr="0021436F" w:rsidRDefault="0021436F" w:rsidP="0021436F">
            <w:pPr>
              <w:bidi/>
            </w:pPr>
            <w:r w:rsidRPr="0021436F">
              <w:rPr>
                <w:rtl/>
              </w:rPr>
              <w:t>ما هي مظاهر الاحتفال باليوم الوطني في سلطنة عُمان؟</w:t>
            </w:r>
          </w:p>
        </w:tc>
        <w:tc>
          <w:tcPr>
            <w:tcW w:w="2500" w:type="pct"/>
            <w:vAlign w:val="center"/>
            <w:hideMark/>
          </w:tcPr>
          <w:p w14:paraId="517B5831" w14:textId="77777777" w:rsidR="0021436F" w:rsidRPr="0021436F" w:rsidRDefault="0021436F" w:rsidP="0021436F">
            <w:pPr>
              <w:bidi/>
            </w:pPr>
            <w:r w:rsidRPr="0021436F">
              <w:rPr>
                <w:rtl/>
              </w:rPr>
              <w:t>تُقام في هذا اليوم الاحتفالات المميزة والأفراح التي يعيش فيها الشعب العُماني أجمل اللحظات</w:t>
            </w:r>
            <w:r w:rsidRPr="0021436F">
              <w:t>.</w:t>
            </w:r>
          </w:p>
        </w:tc>
      </w:tr>
      <w:tr w:rsidR="0021436F" w:rsidRPr="0021436F" w14:paraId="3494213E" w14:textId="77777777" w:rsidTr="0021436F">
        <w:tc>
          <w:tcPr>
            <w:tcW w:w="2500" w:type="pct"/>
            <w:vAlign w:val="center"/>
            <w:hideMark/>
          </w:tcPr>
          <w:p w14:paraId="2118BB32" w14:textId="77777777" w:rsidR="0021436F" w:rsidRPr="0021436F" w:rsidRDefault="0021436F" w:rsidP="0021436F">
            <w:pPr>
              <w:bidi/>
            </w:pPr>
            <w:r w:rsidRPr="0021436F">
              <w:rPr>
                <w:rtl/>
              </w:rPr>
              <w:lastRenderedPageBreak/>
              <w:t>كيف يعبر العمانيون عن حبهم لوطنهم في اليوم الوطني العُماني؟</w:t>
            </w:r>
          </w:p>
        </w:tc>
        <w:tc>
          <w:tcPr>
            <w:tcW w:w="2500" w:type="pct"/>
            <w:vAlign w:val="center"/>
            <w:hideMark/>
          </w:tcPr>
          <w:p w14:paraId="4CD222F6" w14:textId="77777777" w:rsidR="0021436F" w:rsidRPr="0021436F" w:rsidRDefault="0021436F" w:rsidP="0021436F">
            <w:pPr>
              <w:bidi/>
            </w:pPr>
            <w:r w:rsidRPr="0021436F">
              <w:rPr>
                <w:rtl/>
              </w:rPr>
              <w:t>من خلال إقامة الاحتفالات والأفراح بهذه المناسبة، ومن خلال إبراز السعادة والفخر والعزة في الانتماء لأرض عُمان الطيبة</w:t>
            </w:r>
            <w:r w:rsidRPr="0021436F">
              <w:t>.</w:t>
            </w:r>
          </w:p>
        </w:tc>
      </w:tr>
      <w:tr w:rsidR="0021436F" w:rsidRPr="0021436F" w14:paraId="76FD0506" w14:textId="77777777" w:rsidTr="0021436F">
        <w:tc>
          <w:tcPr>
            <w:tcW w:w="2500" w:type="pct"/>
            <w:vAlign w:val="center"/>
            <w:hideMark/>
          </w:tcPr>
          <w:p w14:paraId="31CC1440" w14:textId="77777777" w:rsidR="0021436F" w:rsidRPr="0021436F" w:rsidRDefault="0021436F" w:rsidP="0021436F">
            <w:pPr>
              <w:bidi/>
            </w:pPr>
            <w:r w:rsidRPr="0021436F">
              <w:rPr>
                <w:rtl/>
              </w:rPr>
              <w:t>كم مرة احتفل العمانيون باليوم الوطني العماني؟</w:t>
            </w:r>
          </w:p>
        </w:tc>
        <w:tc>
          <w:tcPr>
            <w:tcW w:w="2500" w:type="pct"/>
            <w:vAlign w:val="center"/>
            <w:hideMark/>
          </w:tcPr>
          <w:p w14:paraId="7D31B516" w14:textId="77777777" w:rsidR="0021436F" w:rsidRPr="0021436F" w:rsidRDefault="0021436F" w:rsidP="0021436F">
            <w:pPr>
              <w:bidi/>
            </w:pPr>
            <w:r w:rsidRPr="0021436F">
              <w:rPr>
                <w:rtl/>
              </w:rPr>
              <w:t>احتفل العمانيون باليوم الوطني العُماني 54 مرة، حيث كانت المرة الأولى في عام 1970م في العام الذي تولّى فيه السلطان قابوس حكم عُمان</w:t>
            </w:r>
            <w:r w:rsidRPr="0021436F">
              <w:t>.</w:t>
            </w:r>
          </w:p>
        </w:tc>
      </w:tr>
    </w:tbl>
    <w:p w14:paraId="63B6B715" w14:textId="77777777" w:rsidR="0021436F" w:rsidRPr="0021436F" w:rsidRDefault="0021436F" w:rsidP="0021436F">
      <w:pPr>
        <w:bidi/>
        <w:rPr>
          <w:b/>
          <w:bCs/>
        </w:rPr>
      </w:pPr>
      <w:r w:rsidRPr="0021436F">
        <w:rPr>
          <w:b/>
          <w:bCs/>
          <w:rtl/>
        </w:rPr>
        <w:t>أسئلة عن العيد الوطني العماني بالانجليزي</w:t>
      </w:r>
    </w:p>
    <w:p w14:paraId="739A7CDD" w14:textId="77777777" w:rsidR="0021436F" w:rsidRPr="0021436F" w:rsidRDefault="0021436F" w:rsidP="0021436F">
      <w:pPr>
        <w:bidi/>
      </w:pPr>
      <w:r w:rsidRPr="0021436F">
        <w:rPr>
          <w:rtl/>
        </w:rPr>
        <w:t>نقدم فيما يأتي مجموعة من الأسئلة عن العيد الوطني العُماني باللغة الإنجليزية مع الإجابة أيضًا</w:t>
      </w:r>
      <w:r w:rsidRPr="0021436F">
        <w:t>:</w:t>
      </w:r>
    </w:p>
    <w:p w14:paraId="08B51B22" w14:textId="77777777" w:rsidR="0021436F" w:rsidRPr="0021436F" w:rsidRDefault="0021436F" w:rsidP="0021436F">
      <w:pPr>
        <w:numPr>
          <w:ilvl w:val="0"/>
          <w:numId w:val="4"/>
        </w:numPr>
        <w:bidi/>
      </w:pPr>
      <w:r w:rsidRPr="0021436F">
        <w:rPr>
          <w:b/>
          <w:bCs/>
          <w:rtl/>
        </w:rPr>
        <w:t>السؤال</w:t>
      </w:r>
      <w:r w:rsidRPr="0021436F">
        <w:rPr>
          <w:b/>
          <w:bCs/>
        </w:rPr>
        <w:t>:</w:t>
      </w:r>
      <w:r w:rsidRPr="0021436F">
        <w:t xml:space="preserve"> When is the date of the fifty-fourth Omani National Day in the Gregorian calendar?</w:t>
      </w:r>
      <w:r w:rsidRPr="0021436F">
        <w:br/>
      </w:r>
      <w:r w:rsidRPr="0021436F">
        <w:rPr>
          <w:b/>
          <w:bCs/>
          <w:rtl/>
        </w:rPr>
        <w:t>الجواب</w:t>
      </w:r>
      <w:r w:rsidRPr="0021436F">
        <w:rPr>
          <w:b/>
          <w:bCs/>
        </w:rPr>
        <w:t>:</w:t>
      </w:r>
      <w:r w:rsidRPr="0021436F">
        <w:t xml:space="preserve"> On Friday, November 18, 2024 AD.</w:t>
      </w:r>
      <w:r w:rsidRPr="0021436F">
        <w:br/>
      </w:r>
      <w:r w:rsidRPr="0021436F">
        <w:rPr>
          <w:rtl/>
        </w:rPr>
        <w:t>الترجمة: متى موعد اليوم الوطني العماني الرابع والخمسين بالتقويم الميلادي؟</w:t>
      </w:r>
      <w:r w:rsidRPr="0021436F">
        <w:br/>
      </w:r>
      <w:r w:rsidRPr="0021436F">
        <w:rPr>
          <w:rtl/>
        </w:rPr>
        <w:t>في يوم الاثنين الموافق ليوم الثامن عشر من شهر نوفمبر تشرين الثاني من عام 2024 ميلادية</w:t>
      </w:r>
      <w:r w:rsidRPr="0021436F">
        <w:t>.</w:t>
      </w:r>
    </w:p>
    <w:p w14:paraId="26DE89BF" w14:textId="77777777" w:rsidR="0021436F" w:rsidRPr="0021436F" w:rsidRDefault="0021436F" w:rsidP="0021436F">
      <w:pPr>
        <w:numPr>
          <w:ilvl w:val="0"/>
          <w:numId w:val="4"/>
        </w:numPr>
        <w:bidi/>
      </w:pPr>
      <w:r w:rsidRPr="0021436F">
        <w:rPr>
          <w:b/>
          <w:bCs/>
          <w:rtl/>
        </w:rPr>
        <w:t>السؤال</w:t>
      </w:r>
      <w:r w:rsidRPr="0021436F">
        <w:rPr>
          <w:b/>
          <w:bCs/>
        </w:rPr>
        <w:t>:</w:t>
      </w:r>
      <w:r w:rsidRPr="0021436F">
        <w:t xml:space="preserve"> When did Oman gain its independence?</w:t>
      </w:r>
      <w:r w:rsidRPr="0021436F">
        <w:br/>
      </w:r>
      <w:r w:rsidRPr="0021436F">
        <w:rPr>
          <w:b/>
          <w:bCs/>
          <w:rtl/>
        </w:rPr>
        <w:t>الجواب</w:t>
      </w:r>
      <w:r w:rsidRPr="0021436F">
        <w:rPr>
          <w:b/>
          <w:bCs/>
        </w:rPr>
        <w:t>:</w:t>
      </w:r>
      <w:r w:rsidRPr="0021436F">
        <w:t xml:space="preserve"> Oman gained its independence on the eighteenth day of November 1650 AD after the Omanis were able to expel the Portuguese from Oman.</w:t>
      </w:r>
      <w:r w:rsidRPr="0021436F">
        <w:br/>
      </w:r>
      <w:r w:rsidRPr="0021436F">
        <w:rPr>
          <w:rtl/>
        </w:rPr>
        <w:t>الترجمة: متى نالت عمان استقلالها؟</w:t>
      </w:r>
      <w:r w:rsidRPr="0021436F">
        <w:br/>
      </w:r>
      <w:r w:rsidRPr="0021436F">
        <w:rPr>
          <w:rtl/>
        </w:rPr>
        <w:t>نالت عُمان استقلالها في يوم الثامن عشر من نوفمبر تشرين الثاني من عام 1650م بعد أن تمكن العمانيون من طرد البرتغاليين من عُمان</w:t>
      </w:r>
      <w:r w:rsidRPr="0021436F">
        <w:t>.</w:t>
      </w:r>
    </w:p>
    <w:p w14:paraId="4257262D" w14:textId="77777777" w:rsidR="0021436F" w:rsidRPr="0021436F" w:rsidRDefault="0021436F" w:rsidP="0021436F">
      <w:pPr>
        <w:bidi/>
        <w:rPr>
          <w:b/>
          <w:bCs/>
        </w:rPr>
      </w:pPr>
      <w:r w:rsidRPr="0021436F">
        <w:rPr>
          <w:b/>
          <w:bCs/>
          <w:rtl/>
        </w:rPr>
        <w:t>أسئلة مسابقات العيد الوطني العماني 54</w:t>
      </w:r>
    </w:p>
    <w:p w14:paraId="24605242" w14:textId="77777777" w:rsidR="0021436F" w:rsidRPr="0021436F" w:rsidRDefault="0021436F" w:rsidP="0021436F">
      <w:pPr>
        <w:bidi/>
      </w:pPr>
      <w:r w:rsidRPr="0021436F">
        <w:rPr>
          <w:rtl/>
        </w:rPr>
        <w:t>نقدم فيما يأتي مجموعة أسئلة مسابقات العيد الوطني العُماني الثاني والخمسين</w:t>
      </w:r>
      <w:r w:rsidRPr="0021436F">
        <w:t>:</w:t>
      </w:r>
    </w:p>
    <w:p w14:paraId="1E407383" w14:textId="77777777" w:rsidR="0021436F" w:rsidRPr="0021436F" w:rsidRDefault="0021436F" w:rsidP="0021436F">
      <w:pPr>
        <w:numPr>
          <w:ilvl w:val="0"/>
          <w:numId w:val="5"/>
        </w:numPr>
        <w:bidi/>
      </w:pPr>
      <w:r w:rsidRPr="0021436F">
        <w:rPr>
          <w:b/>
          <w:bCs/>
          <w:rtl/>
        </w:rPr>
        <w:t>السؤال</w:t>
      </w:r>
      <w:r w:rsidRPr="0021436F">
        <w:rPr>
          <w:b/>
          <w:bCs/>
        </w:rPr>
        <w:t>:</w:t>
      </w:r>
      <w:r w:rsidRPr="0021436F">
        <w:t xml:space="preserve"> </w:t>
      </w:r>
      <w:r w:rsidRPr="0021436F">
        <w:rPr>
          <w:rtl/>
        </w:rPr>
        <w:t>في أي عام تم الاحتفال باليوم الوطني العُماني للمرة الأولى تاريخيًا؟</w:t>
      </w:r>
      <w:r w:rsidRPr="0021436F">
        <w:br/>
      </w:r>
      <w:r w:rsidRPr="0021436F">
        <w:rPr>
          <w:b/>
          <w:bCs/>
          <w:rtl/>
        </w:rPr>
        <w:t>الجواب</w:t>
      </w:r>
      <w:r w:rsidRPr="0021436F">
        <w:rPr>
          <w:b/>
          <w:bCs/>
        </w:rPr>
        <w:t>:</w:t>
      </w:r>
      <w:r w:rsidRPr="0021436F">
        <w:t xml:space="preserve"> </w:t>
      </w:r>
      <w:r w:rsidRPr="0021436F">
        <w:rPr>
          <w:rtl/>
        </w:rPr>
        <w:t>تم الاحتفال بالذكرى الأولى لليوم الوطني العُماني تاريخيًا في يوم الثامن عشر من شهر نوفمبر تشرين الثاني من عام 1970</w:t>
      </w:r>
      <w:r w:rsidRPr="0021436F">
        <w:t>.</w:t>
      </w:r>
    </w:p>
    <w:p w14:paraId="299C31A6" w14:textId="77777777" w:rsidR="0021436F" w:rsidRPr="0021436F" w:rsidRDefault="0021436F" w:rsidP="0021436F">
      <w:pPr>
        <w:numPr>
          <w:ilvl w:val="0"/>
          <w:numId w:val="5"/>
        </w:numPr>
        <w:bidi/>
      </w:pPr>
      <w:r w:rsidRPr="0021436F">
        <w:rPr>
          <w:b/>
          <w:bCs/>
          <w:rtl/>
        </w:rPr>
        <w:t>السؤال</w:t>
      </w:r>
      <w:r w:rsidRPr="0021436F">
        <w:rPr>
          <w:b/>
          <w:bCs/>
        </w:rPr>
        <w:t>:</w:t>
      </w:r>
      <w:r w:rsidRPr="0021436F">
        <w:t xml:space="preserve"> </w:t>
      </w:r>
      <w:r w:rsidRPr="0021436F">
        <w:rPr>
          <w:rtl/>
        </w:rPr>
        <w:t>لماذا يتم الاحتفال بالعيد الوطني الرابع والخمسين في عام 2024؟</w:t>
      </w:r>
      <w:r w:rsidRPr="0021436F">
        <w:br/>
      </w:r>
      <w:r w:rsidRPr="0021436F">
        <w:rPr>
          <w:b/>
          <w:bCs/>
          <w:rtl/>
        </w:rPr>
        <w:t>الجواب</w:t>
      </w:r>
      <w:r w:rsidRPr="0021436F">
        <w:rPr>
          <w:b/>
          <w:bCs/>
        </w:rPr>
        <w:t>:</w:t>
      </w:r>
      <w:r w:rsidRPr="0021436F">
        <w:t xml:space="preserve"> </w:t>
      </w:r>
      <w:r w:rsidRPr="0021436F">
        <w:rPr>
          <w:rtl/>
        </w:rPr>
        <w:t>لأنّ الاحتفال الأول بهذه المناسبة الوطنية كان في عام 1970م</w:t>
      </w:r>
      <w:r w:rsidRPr="0021436F">
        <w:t>.</w:t>
      </w:r>
    </w:p>
    <w:p w14:paraId="6829649A" w14:textId="77777777" w:rsidR="0021436F" w:rsidRPr="0021436F" w:rsidRDefault="0021436F" w:rsidP="0021436F">
      <w:pPr>
        <w:numPr>
          <w:ilvl w:val="0"/>
          <w:numId w:val="5"/>
        </w:numPr>
        <w:bidi/>
      </w:pPr>
      <w:r w:rsidRPr="0021436F">
        <w:rPr>
          <w:b/>
          <w:bCs/>
          <w:rtl/>
        </w:rPr>
        <w:t>السؤال</w:t>
      </w:r>
      <w:r w:rsidRPr="0021436F">
        <w:rPr>
          <w:b/>
          <w:bCs/>
        </w:rPr>
        <w:t>:</w:t>
      </w:r>
      <w:r w:rsidRPr="0021436F">
        <w:t xml:space="preserve"> </w:t>
      </w:r>
      <w:r w:rsidRPr="0021436F">
        <w:rPr>
          <w:rtl/>
        </w:rPr>
        <w:t>متى بدأ الاحتفال باليوم الوطني العماني تاريخيًا؟</w:t>
      </w:r>
      <w:r w:rsidRPr="0021436F">
        <w:br/>
      </w:r>
      <w:r w:rsidRPr="0021436F">
        <w:rPr>
          <w:b/>
          <w:bCs/>
          <w:rtl/>
        </w:rPr>
        <w:t>الجواب</w:t>
      </w:r>
      <w:r w:rsidRPr="0021436F">
        <w:rPr>
          <w:b/>
          <w:bCs/>
        </w:rPr>
        <w:t>:</w:t>
      </w:r>
      <w:r w:rsidRPr="0021436F">
        <w:t xml:space="preserve"> </w:t>
      </w:r>
      <w:r w:rsidRPr="0021436F">
        <w:rPr>
          <w:rtl/>
        </w:rPr>
        <w:t>بدأ العمانيون بالاحتفال باليوم الوطني العُماني في يوم الثامن عشر من شهر نوفمبر تشرين الثاني من عام 1970 ميلادية</w:t>
      </w:r>
      <w:r w:rsidRPr="0021436F">
        <w:t>.</w:t>
      </w:r>
    </w:p>
    <w:p w14:paraId="170543BC" w14:textId="77777777" w:rsidR="0021436F" w:rsidRPr="0021436F" w:rsidRDefault="0021436F" w:rsidP="0021436F">
      <w:pPr>
        <w:bidi/>
        <w:rPr>
          <w:b/>
          <w:bCs/>
        </w:rPr>
      </w:pPr>
      <w:r w:rsidRPr="0021436F">
        <w:rPr>
          <w:b/>
          <w:bCs/>
          <w:rtl/>
        </w:rPr>
        <w:t>أسئلة متنوعة عن سلطنة عمان مع الحل</w:t>
      </w:r>
    </w:p>
    <w:p w14:paraId="40044A54" w14:textId="77777777" w:rsidR="0021436F" w:rsidRPr="0021436F" w:rsidRDefault="0021436F" w:rsidP="0021436F">
      <w:pPr>
        <w:bidi/>
      </w:pPr>
      <w:r w:rsidRPr="0021436F">
        <w:rPr>
          <w:rtl/>
        </w:rPr>
        <w:t>هنالك الكثير من الأسئلة التي يمكن طرحها حول سلطنة عمان بمناسبة اليوم الوطني العماني، وفيما يأتي سوف يتم إدراج مجموعة أسئلة منوعة عن سلطنة عمان مع الحل</w:t>
      </w:r>
      <w:r w:rsidRPr="0021436F">
        <w:t>:</w:t>
      </w:r>
    </w:p>
    <w:p w14:paraId="7FA459D8" w14:textId="77777777" w:rsidR="0021436F" w:rsidRPr="0021436F" w:rsidRDefault="0021436F" w:rsidP="0021436F">
      <w:pPr>
        <w:numPr>
          <w:ilvl w:val="0"/>
          <w:numId w:val="6"/>
        </w:numPr>
        <w:bidi/>
      </w:pPr>
      <w:r w:rsidRPr="0021436F">
        <w:rPr>
          <w:b/>
          <w:bCs/>
          <w:rtl/>
        </w:rPr>
        <w:t>السؤال</w:t>
      </w:r>
      <w:r w:rsidRPr="0021436F">
        <w:rPr>
          <w:b/>
          <w:bCs/>
        </w:rPr>
        <w:t>:</w:t>
      </w:r>
      <w:r w:rsidRPr="0021436F">
        <w:t xml:space="preserve"> </w:t>
      </w:r>
      <w:r w:rsidRPr="0021436F">
        <w:rPr>
          <w:rtl/>
        </w:rPr>
        <w:t>ما اسم المدينة اتخذها البرتغاليون ميناء أساسيًا لهم في سلطنة عُمان خلال احتلال سواحل عمان؟</w:t>
      </w:r>
      <w:r w:rsidRPr="0021436F">
        <w:br/>
      </w:r>
      <w:r w:rsidRPr="0021436F">
        <w:rPr>
          <w:b/>
          <w:bCs/>
          <w:rtl/>
        </w:rPr>
        <w:t>الجواب</w:t>
      </w:r>
      <w:r w:rsidRPr="0021436F">
        <w:rPr>
          <w:b/>
          <w:bCs/>
        </w:rPr>
        <w:t>:</w:t>
      </w:r>
      <w:r w:rsidRPr="0021436F">
        <w:t xml:space="preserve"> </w:t>
      </w:r>
      <w:r w:rsidRPr="0021436F">
        <w:rPr>
          <w:rtl/>
        </w:rPr>
        <w:t>مدينة مسقط، سيطر عليها البرتغاليون لحمالية منه طريق التجارة إلى الهند</w:t>
      </w:r>
      <w:r w:rsidRPr="0021436F">
        <w:t>.</w:t>
      </w:r>
    </w:p>
    <w:p w14:paraId="5F17B1CC" w14:textId="77777777" w:rsidR="0021436F" w:rsidRPr="0021436F" w:rsidRDefault="0021436F" w:rsidP="0021436F">
      <w:pPr>
        <w:numPr>
          <w:ilvl w:val="0"/>
          <w:numId w:val="6"/>
        </w:numPr>
        <w:bidi/>
      </w:pPr>
      <w:r w:rsidRPr="0021436F">
        <w:rPr>
          <w:b/>
          <w:bCs/>
          <w:rtl/>
        </w:rPr>
        <w:t>السؤال</w:t>
      </w:r>
      <w:r w:rsidRPr="0021436F">
        <w:rPr>
          <w:b/>
          <w:bCs/>
        </w:rPr>
        <w:t>:</w:t>
      </w:r>
      <w:r w:rsidRPr="0021436F">
        <w:t xml:space="preserve"> </w:t>
      </w:r>
      <w:r w:rsidRPr="0021436F">
        <w:rPr>
          <w:rtl/>
        </w:rPr>
        <w:t>متى تقلد السلطان هيثم بن طارق بن تيمور آل سعيد مقاليد الحكم في عُمان؟</w:t>
      </w:r>
      <w:r w:rsidRPr="0021436F">
        <w:br/>
      </w:r>
      <w:r w:rsidRPr="0021436F">
        <w:rPr>
          <w:b/>
          <w:bCs/>
          <w:rtl/>
        </w:rPr>
        <w:t>الجواب</w:t>
      </w:r>
      <w:r w:rsidRPr="0021436F">
        <w:rPr>
          <w:b/>
          <w:bCs/>
        </w:rPr>
        <w:t>:</w:t>
      </w:r>
      <w:r w:rsidRPr="0021436F">
        <w:t xml:space="preserve"> </w:t>
      </w:r>
      <w:r w:rsidRPr="0021436F">
        <w:rPr>
          <w:rtl/>
        </w:rPr>
        <w:t>في يوم تاريخ 11 من شهر يناير كانون الثاني من عام 2020م</w:t>
      </w:r>
      <w:r w:rsidRPr="0021436F">
        <w:t>.</w:t>
      </w:r>
    </w:p>
    <w:p w14:paraId="2B0CC28A" w14:textId="77777777" w:rsidR="0021436F" w:rsidRPr="0021436F" w:rsidRDefault="0021436F" w:rsidP="0021436F">
      <w:pPr>
        <w:numPr>
          <w:ilvl w:val="0"/>
          <w:numId w:val="6"/>
        </w:numPr>
        <w:bidi/>
      </w:pPr>
      <w:r w:rsidRPr="0021436F">
        <w:rPr>
          <w:b/>
          <w:bCs/>
          <w:rtl/>
        </w:rPr>
        <w:t>السؤال</w:t>
      </w:r>
      <w:r w:rsidRPr="0021436F">
        <w:rPr>
          <w:b/>
          <w:bCs/>
        </w:rPr>
        <w:t>:</w:t>
      </w:r>
      <w:r w:rsidRPr="0021436F">
        <w:t xml:space="preserve"> </w:t>
      </w:r>
      <w:r w:rsidRPr="0021436F">
        <w:rPr>
          <w:rtl/>
        </w:rPr>
        <w:t>ما اسم أول بنك تأسس في سلطنة عُمان؟</w:t>
      </w:r>
      <w:r w:rsidRPr="0021436F">
        <w:br/>
      </w:r>
      <w:r w:rsidRPr="0021436F">
        <w:rPr>
          <w:b/>
          <w:bCs/>
          <w:rtl/>
        </w:rPr>
        <w:t>الجواب</w:t>
      </w:r>
      <w:r w:rsidRPr="0021436F">
        <w:rPr>
          <w:b/>
          <w:bCs/>
        </w:rPr>
        <w:t>:</w:t>
      </w:r>
      <w:r w:rsidRPr="0021436F">
        <w:t> </w:t>
      </w:r>
      <w:r w:rsidRPr="0021436F">
        <w:rPr>
          <w:rtl/>
        </w:rPr>
        <w:t>البنك الوطني العُماني</w:t>
      </w:r>
      <w:r w:rsidRPr="0021436F">
        <w:t>.</w:t>
      </w:r>
    </w:p>
    <w:p w14:paraId="23900366" w14:textId="77777777" w:rsidR="0021436F" w:rsidRPr="0021436F" w:rsidRDefault="0021436F" w:rsidP="0021436F">
      <w:pPr>
        <w:numPr>
          <w:ilvl w:val="0"/>
          <w:numId w:val="6"/>
        </w:numPr>
        <w:bidi/>
      </w:pPr>
      <w:r w:rsidRPr="0021436F">
        <w:rPr>
          <w:b/>
          <w:bCs/>
          <w:rtl/>
        </w:rPr>
        <w:lastRenderedPageBreak/>
        <w:t>السؤال</w:t>
      </w:r>
      <w:r w:rsidRPr="0021436F">
        <w:rPr>
          <w:b/>
          <w:bCs/>
        </w:rPr>
        <w:t>:</w:t>
      </w:r>
      <w:r w:rsidRPr="0021436F">
        <w:t xml:space="preserve"> </w:t>
      </w:r>
      <w:r w:rsidRPr="0021436F">
        <w:rPr>
          <w:rtl/>
        </w:rPr>
        <w:t>ما اسم زوجة السلطان قابوس بن سعيد رحمه الله تعالى؟</w:t>
      </w:r>
      <w:r w:rsidRPr="0021436F">
        <w:br/>
      </w:r>
      <w:r w:rsidRPr="0021436F">
        <w:rPr>
          <w:b/>
          <w:bCs/>
          <w:rtl/>
        </w:rPr>
        <w:t>الجواب</w:t>
      </w:r>
      <w:r w:rsidRPr="0021436F">
        <w:rPr>
          <w:b/>
          <w:bCs/>
        </w:rPr>
        <w:t>:</w:t>
      </w:r>
      <w:r w:rsidRPr="0021436F">
        <w:t xml:space="preserve"> </w:t>
      </w:r>
      <w:r w:rsidRPr="0021436F">
        <w:rPr>
          <w:rtl/>
        </w:rPr>
        <w:t>السيدة نوال بنت طارق بن تيمور آل سعيد</w:t>
      </w:r>
      <w:r w:rsidRPr="0021436F">
        <w:t>.</w:t>
      </w:r>
    </w:p>
    <w:p w14:paraId="038E2591" w14:textId="77777777" w:rsidR="00D97DB9" w:rsidRDefault="00D97DB9" w:rsidP="0021436F">
      <w:pPr>
        <w:bidi/>
      </w:pPr>
    </w:p>
    <w:sectPr w:rsidR="00D97D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6D70A" w14:textId="77777777" w:rsidR="00B900B4" w:rsidRDefault="00B900B4" w:rsidP="0021436F">
      <w:pPr>
        <w:spacing w:after="0" w:line="240" w:lineRule="auto"/>
      </w:pPr>
      <w:r>
        <w:separator/>
      </w:r>
    </w:p>
  </w:endnote>
  <w:endnote w:type="continuationSeparator" w:id="0">
    <w:p w14:paraId="7A7EDB81" w14:textId="77777777" w:rsidR="00B900B4" w:rsidRDefault="00B900B4" w:rsidP="00214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B62B5" w14:textId="77777777" w:rsidR="00B900B4" w:rsidRDefault="00B900B4" w:rsidP="0021436F">
      <w:pPr>
        <w:spacing w:after="0" w:line="240" w:lineRule="auto"/>
      </w:pPr>
      <w:r>
        <w:separator/>
      </w:r>
    </w:p>
  </w:footnote>
  <w:footnote w:type="continuationSeparator" w:id="0">
    <w:p w14:paraId="5D33D895" w14:textId="77777777" w:rsidR="00B900B4" w:rsidRDefault="00B900B4" w:rsidP="002143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2576B"/>
    <w:multiLevelType w:val="multilevel"/>
    <w:tmpl w:val="D674C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DC0A36"/>
    <w:multiLevelType w:val="multilevel"/>
    <w:tmpl w:val="F73C5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BB2131"/>
    <w:multiLevelType w:val="multilevel"/>
    <w:tmpl w:val="00029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07187E"/>
    <w:multiLevelType w:val="multilevel"/>
    <w:tmpl w:val="AAAE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7C3007"/>
    <w:multiLevelType w:val="multilevel"/>
    <w:tmpl w:val="694C0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CA3B67"/>
    <w:multiLevelType w:val="multilevel"/>
    <w:tmpl w:val="4598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8114902">
    <w:abstractNumId w:val="1"/>
  </w:num>
  <w:num w:numId="2" w16cid:durableId="1323048791">
    <w:abstractNumId w:val="0"/>
  </w:num>
  <w:num w:numId="3" w16cid:durableId="1337809306">
    <w:abstractNumId w:val="4"/>
  </w:num>
  <w:num w:numId="4" w16cid:durableId="337779245">
    <w:abstractNumId w:val="3"/>
  </w:num>
  <w:num w:numId="5" w16cid:durableId="1897206977">
    <w:abstractNumId w:val="5"/>
  </w:num>
  <w:num w:numId="6" w16cid:durableId="904992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95E"/>
    <w:rsid w:val="0021436F"/>
    <w:rsid w:val="0042695E"/>
    <w:rsid w:val="00B73C7F"/>
    <w:rsid w:val="00B900B4"/>
    <w:rsid w:val="00D97D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41E33-ADBA-404F-BEF8-17E14086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3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36F"/>
  </w:style>
  <w:style w:type="paragraph" w:styleId="Footer">
    <w:name w:val="footer"/>
    <w:basedOn w:val="Normal"/>
    <w:link w:val="FooterChar"/>
    <w:uiPriority w:val="99"/>
    <w:unhideWhenUsed/>
    <w:rsid w:val="002143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570251">
      <w:bodyDiv w:val="1"/>
      <w:marLeft w:val="0"/>
      <w:marRight w:val="0"/>
      <w:marTop w:val="0"/>
      <w:marBottom w:val="0"/>
      <w:divBdr>
        <w:top w:val="none" w:sz="0" w:space="0" w:color="auto"/>
        <w:left w:val="none" w:sz="0" w:space="0" w:color="auto"/>
        <w:bottom w:val="none" w:sz="0" w:space="0" w:color="auto"/>
        <w:right w:val="none" w:sz="0" w:space="0" w:color="auto"/>
      </w:divBdr>
    </w:div>
    <w:div w:id="206610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852</Words>
  <Characters>4863</Characters>
  <Application>Microsoft Office Word</Application>
  <DocSecurity>0</DocSecurity>
  <Lines>40</Lines>
  <Paragraphs>11</Paragraphs>
  <ScaleCrop>false</ScaleCrop>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tammam toma</dc:creator>
  <cp:keywords/>
  <dc:description/>
  <cp:lastModifiedBy>tammam toma</cp:lastModifiedBy>
  <cp:revision>2</cp:revision>
  <dcterms:created xsi:type="dcterms:W3CDTF">2024-07-27T09:38:00Z</dcterms:created>
  <dcterms:modified xsi:type="dcterms:W3CDTF">2024-07-27T09:38:00Z</dcterms:modified>
</cp:coreProperties>
</file>